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BF" w:rsidRPr="00166CDB" w:rsidRDefault="004128BF" w:rsidP="00166CD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166CDB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4128BF" w:rsidRPr="00166CDB" w:rsidRDefault="004128BF" w:rsidP="00166CDB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4128BF" w:rsidRPr="00166CDB" w:rsidRDefault="004128BF" w:rsidP="00166CDB">
      <w:pPr>
        <w:spacing w:line="240" w:lineRule="auto"/>
        <w:contextualSpacing/>
        <w:rPr>
          <w:rFonts w:ascii="Times New Roman" w:hAnsi="Times New Roman" w:cs="Times New Roman"/>
        </w:rPr>
      </w:pPr>
    </w:p>
    <w:p w:rsidR="004128BF" w:rsidRPr="00166CDB" w:rsidRDefault="007A0C9D" w:rsidP="00166CD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Исполнение  с</w:t>
      </w:r>
      <w:r w:rsidR="00166CDB" w:rsidRPr="00166CDB">
        <w:rPr>
          <w:rFonts w:ascii="Times New Roman" w:hAnsi="Times New Roman" w:cs="Times New Roman"/>
        </w:rPr>
        <w:t>мет</w:t>
      </w:r>
      <w:r>
        <w:rPr>
          <w:rFonts w:ascii="Times New Roman" w:hAnsi="Times New Roman" w:cs="Times New Roman"/>
        </w:rPr>
        <w:t>ы</w:t>
      </w:r>
    </w:p>
    <w:p w:rsidR="00166CDB" w:rsidRPr="00166CDB" w:rsidRDefault="00166CDB" w:rsidP="00166CD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166CDB">
        <w:rPr>
          <w:rFonts w:ascii="Times New Roman" w:hAnsi="Times New Roman" w:cs="Times New Roman"/>
        </w:rPr>
        <w:t>Доходов и расходов на управление и эксплуатацию</w:t>
      </w:r>
    </w:p>
    <w:p w:rsidR="00166CDB" w:rsidRPr="00166CDB" w:rsidRDefault="004128BF" w:rsidP="00166CD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166CDB">
        <w:rPr>
          <w:rFonts w:ascii="Times New Roman" w:hAnsi="Times New Roman" w:cs="Times New Roman"/>
        </w:rPr>
        <w:t>ПЖСК  «Калининец-3»</w:t>
      </w:r>
    </w:p>
    <w:p w:rsidR="004128BF" w:rsidRPr="00166CDB" w:rsidRDefault="007A0C9D" w:rsidP="00166CD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</w:t>
      </w:r>
      <w:r w:rsidR="004128BF" w:rsidRPr="00166CDB">
        <w:rPr>
          <w:rFonts w:ascii="Times New Roman" w:hAnsi="Times New Roman" w:cs="Times New Roman"/>
        </w:rPr>
        <w:t xml:space="preserve"> 201</w:t>
      </w:r>
      <w:r w:rsidR="00D26984">
        <w:rPr>
          <w:rFonts w:ascii="Times New Roman" w:hAnsi="Times New Roman" w:cs="Times New Roman"/>
        </w:rPr>
        <w:t>4</w:t>
      </w:r>
      <w:r w:rsidR="004128BF" w:rsidRPr="00166CDB">
        <w:rPr>
          <w:rFonts w:ascii="Times New Roman" w:hAnsi="Times New Roman" w:cs="Times New Roman"/>
        </w:rPr>
        <w:t xml:space="preserve"> год.</w:t>
      </w:r>
    </w:p>
    <w:p w:rsidR="004128BF" w:rsidRPr="00166CDB" w:rsidRDefault="004128BF" w:rsidP="00166CDB">
      <w:pPr>
        <w:spacing w:line="240" w:lineRule="auto"/>
        <w:contextualSpacing/>
        <w:rPr>
          <w:rFonts w:ascii="Times New Roman" w:hAnsi="Times New Roman" w:cs="Times New Roman"/>
        </w:rPr>
      </w:pPr>
    </w:p>
    <w:tbl>
      <w:tblPr>
        <w:tblW w:w="8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4427"/>
        <w:gridCol w:w="1701"/>
        <w:gridCol w:w="1701"/>
      </w:tblGrid>
      <w:tr w:rsidR="00E22D37" w:rsidRPr="00166CDB" w:rsidTr="00E22D37">
        <w:trPr>
          <w:trHeight w:val="987"/>
        </w:trPr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№</w:t>
            </w:r>
          </w:p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427" w:type="dxa"/>
          </w:tcPr>
          <w:p w:rsidR="00E22D37" w:rsidRPr="00166CDB" w:rsidRDefault="00E22D37" w:rsidP="00DF71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Стать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166CDB">
              <w:rPr>
                <w:rFonts w:ascii="Times New Roman" w:hAnsi="Times New Roman" w:cs="Times New Roman"/>
              </w:rPr>
              <w:t xml:space="preserve"> затрат</w:t>
            </w:r>
          </w:p>
        </w:tc>
        <w:tc>
          <w:tcPr>
            <w:tcW w:w="1701" w:type="dxa"/>
          </w:tcPr>
          <w:p w:rsidR="00E22D37" w:rsidRPr="00166CDB" w:rsidRDefault="007A0C9D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Смета </w:t>
            </w:r>
            <w:r w:rsidR="00E22D37" w:rsidRPr="00166CDB">
              <w:rPr>
                <w:rFonts w:ascii="Times New Roman" w:hAnsi="Times New Roman" w:cs="Times New Roman"/>
              </w:rPr>
              <w:t xml:space="preserve"> на 201</w:t>
            </w:r>
            <w:r w:rsidR="00D26984">
              <w:rPr>
                <w:rFonts w:ascii="Times New Roman" w:hAnsi="Times New Roman" w:cs="Times New Roman"/>
              </w:rPr>
              <w:t>4</w:t>
            </w:r>
            <w:r w:rsidR="00E22D37" w:rsidRPr="00166CDB">
              <w:rPr>
                <w:rFonts w:ascii="Times New Roman" w:hAnsi="Times New Roman" w:cs="Times New Roman"/>
              </w:rPr>
              <w:t>г.</w:t>
            </w:r>
          </w:p>
          <w:p w:rsidR="00E22D37" w:rsidRPr="00166CDB" w:rsidRDefault="00E22D37" w:rsidP="007A0C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701" w:type="dxa"/>
          </w:tcPr>
          <w:p w:rsidR="007A0C9D" w:rsidRDefault="007A0C9D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сметы</w:t>
            </w:r>
          </w:p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66CDB">
              <w:rPr>
                <w:rFonts w:ascii="Times New Roman" w:hAnsi="Times New Roman" w:cs="Times New Roman"/>
              </w:rPr>
              <w:t>(руб.)</w:t>
            </w:r>
          </w:p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D2698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Остаток на 01.01.201</w:t>
            </w:r>
            <w:r w:rsidR="00D26984">
              <w:rPr>
                <w:rFonts w:ascii="Times New Roman" w:hAnsi="Times New Roman" w:cs="Times New Roman"/>
              </w:rPr>
              <w:t>4</w:t>
            </w:r>
            <w:r w:rsidRPr="00166CD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701" w:type="dxa"/>
          </w:tcPr>
          <w:p w:rsidR="00E22D37" w:rsidRPr="00166CDB" w:rsidRDefault="00D26984" w:rsidP="00D269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22590</w:t>
            </w:r>
            <w:r w:rsidR="00E22D3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D37" w:rsidRPr="00166CDB" w:rsidTr="00E22D37">
        <w:trPr>
          <w:trHeight w:val="239"/>
        </w:trPr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Доходы:</w:t>
            </w:r>
          </w:p>
        </w:tc>
        <w:tc>
          <w:tcPr>
            <w:tcW w:w="1701" w:type="dxa"/>
          </w:tcPr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2D37" w:rsidRPr="00166CDB" w:rsidRDefault="00E22D37" w:rsidP="00D17B0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Содержание жилья</w:t>
            </w:r>
          </w:p>
        </w:tc>
        <w:tc>
          <w:tcPr>
            <w:tcW w:w="1701" w:type="dxa"/>
          </w:tcPr>
          <w:p w:rsidR="00E22D37" w:rsidRPr="00166CDB" w:rsidRDefault="00615A15" w:rsidP="007A0C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623535</w:t>
            </w:r>
            <w:r w:rsidR="007A0C9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E22D37" w:rsidP="00D201EC">
            <w:pPr>
              <w:tabs>
                <w:tab w:val="left" w:pos="204"/>
                <w:tab w:val="center" w:pos="742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01EC">
              <w:rPr>
                <w:rFonts w:ascii="Times New Roman" w:hAnsi="Times New Roman" w:cs="Times New Roman"/>
              </w:rPr>
              <w:t xml:space="preserve">     626480,0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D17B0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ОАО  «Центр Телеком»  (размещения оборудования)</w:t>
            </w:r>
          </w:p>
        </w:tc>
        <w:tc>
          <w:tcPr>
            <w:tcW w:w="1701" w:type="dxa"/>
          </w:tcPr>
          <w:p w:rsidR="00E22D37" w:rsidRPr="00166CDB" w:rsidRDefault="007A0C9D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10800,00</w:t>
            </w:r>
          </w:p>
        </w:tc>
        <w:tc>
          <w:tcPr>
            <w:tcW w:w="1701" w:type="dxa"/>
          </w:tcPr>
          <w:p w:rsidR="00E22D37" w:rsidRPr="00166CDB" w:rsidRDefault="00E22D37" w:rsidP="00615A1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615A15">
              <w:rPr>
                <w:rFonts w:ascii="Times New Roman" w:hAnsi="Times New Roman" w:cs="Times New Roman"/>
              </w:rPr>
              <w:t>10800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701" w:type="dxa"/>
          </w:tcPr>
          <w:p w:rsidR="00E22D37" w:rsidRPr="00166CDB" w:rsidRDefault="00615A15" w:rsidP="0008639F">
            <w:pPr>
              <w:tabs>
                <w:tab w:val="left" w:pos="216"/>
                <w:tab w:val="center" w:pos="742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08639F">
              <w:rPr>
                <w:rFonts w:ascii="Times New Roman" w:hAnsi="Times New Roman" w:cs="Times New Roman"/>
              </w:rPr>
              <w:t>634335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D201EC" w:rsidP="00034D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637280</w:t>
            </w:r>
            <w:r w:rsidR="00E22D37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E22D37" w:rsidRPr="00166CDB" w:rsidRDefault="00615A15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656925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D201EC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659870,00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Расходы:</w:t>
            </w:r>
          </w:p>
        </w:tc>
        <w:tc>
          <w:tcPr>
            <w:tcW w:w="1701" w:type="dxa"/>
          </w:tcPr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2D37" w:rsidRPr="00166CDB" w:rsidRDefault="00E22D37" w:rsidP="00D201E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83693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Административно-управленческие расходы</w:t>
            </w:r>
          </w:p>
        </w:tc>
        <w:tc>
          <w:tcPr>
            <w:tcW w:w="1701" w:type="dxa"/>
          </w:tcPr>
          <w:p w:rsidR="00E22D37" w:rsidRPr="00166CDB" w:rsidRDefault="0008639F" w:rsidP="000863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507500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AF0918" w:rsidP="00E810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534964</w:t>
            </w:r>
            <w:r w:rsidR="00B84DD5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Фонд оплаты труда (фот)</w:t>
            </w:r>
          </w:p>
        </w:tc>
        <w:tc>
          <w:tcPr>
            <w:tcW w:w="1701" w:type="dxa"/>
          </w:tcPr>
          <w:p w:rsidR="00E22D37" w:rsidRPr="00166CDB" w:rsidRDefault="0008639F" w:rsidP="000863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322200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D201EC" w:rsidP="00B84D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363079</w:t>
            </w:r>
            <w:r w:rsidR="00E22D37">
              <w:rPr>
                <w:rFonts w:ascii="Times New Roman" w:hAnsi="Times New Roman" w:cs="Times New Roman"/>
              </w:rPr>
              <w:t>,00</w:t>
            </w:r>
          </w:p>
        </w:tc>
      </w:tr>
      <w:tr w:rsidR="006120BF" w:rsidRPr="00166CDB" w:rsidTr="00E22D37">
        <w:tc>
          <w:tcPr>
            <w:tcW w:w="546" w:type="dxa"/>
          </w:tcPr>
          <w:p w:rsidR="006120BF" w:rsidRPr="00166CDB" w:rsidRDefault="006120BF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6120BF" w:rsidRPr="00166CDB" w:rsidRDefault="00FE1C14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>\плата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договору</w:t>
            </w:r>
          </w:p>
        </w:tc>
        <w:tc>
          <w:tcPr>
            <w:tcW w:w="1701" w:type="dxa"/>
          </w:tcPr>
          <w:p w:rsidR="006120BF" w:rsidRDefault="006120BF" w:rsidP="000863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20BF" w:rsidRDefault="00D54310" w:rsidP="00B84D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17243,00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 xml:space="preserve">Налоги </w:t>
            </w:r>
            <w:proofErr w:type="gramStart"/>
            <w:r w:rsidRPr="00166CDB">
              <w:rPr>
                <w:rFonts w:ascii="Times New Roman" w:hAnsi="Times New Roman" w:cs="Times New Roman"/>
              </w:rPr>
              <w:t>от</w:t>
            </w:r>
            <w:proofErr w:type="gramEnd"/>
            <w:r w:rsidRPr="00166CDB">
              <w:rPr>
                <w:rFonts w:ascii="Times New Roman" w:hAnsi="Times New Roman" w:cs="Times New Roman"/>
              </w:rPr>
              <w:t xml:space="preserve"> (фот)</w:t>
            </w:r>
          </w:p>
        </w:tc>
        <w:tc>
          <w:tcPr>
            <w:tcW w:w="1701" w:type="dxa"/>
          </w:tcPr>
          <w:p w:rsidR="00E22D37" w:rsidRPr="00166CDB" w:rsidRDefault="0008639F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65100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08639F" w:rsidP="00D201EC">
            <w:pPr>
              <w:tabs>
                <w:tab w:val="left" w:pos="288"/>
                <w:tab w:val="center" w:pos="742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7</w:t>
            </w:r>
            <w:r w:rsidR="00D201EC">
              <w:rPr>
                <w:rFonts w:ascii="Times New Roman" w:hAnsi="Times New Roman" w:cs="Times New Roman"/>
              </w:rPr>
              <w:t>6630</w:t>
            </w:r>
            <w:r w:rsidR="00E22D37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08639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 xml:space="preserve">Услуги </w:t>
            </w:r>
            <w:proofErr w:type="spellStart"/>
            <w:r w:rsidRPr="00166CD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ивц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E22D37" w:rsidRPr="00166CDB" w:rsidRDefault="0008639F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97200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FE1C14" w:rsidP="00B84D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54703</w:t>
            </w:r>
            <w:r w:rsidR="00E22D37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rPr>
          <w:trHeight w:val="58"/>
        </w:trPr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6120B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Услуги банк</w:t>
            </w:r>
            <w:r w:rsidR="006120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E22D37" w:rsidRPr="00166CDB" w:rsidRDefault="0008639F" w:rsidP="0008639F">
            <w:pPr>
              <w:tabs>
                <w:tab w:val="left" w:pos="228"/>
                <w:tab w:val="center" w:pos="742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23000</w:t>
            </w:r>
            <w:r w:rsidR="0090204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08639F" w:rsidP="00CA45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2330</w:t>
            </w:r>
            <w:r w:rsidR="00CA456D">
              <w:rPr>
                <w:rFonts w:ascii="Times New Roman" w:hAnsi="Times New Roman" w:cs="Times New Roman"/>
              </w:rPr>
              <w:t>9</w:t>
            </w:r>
            <w:r w:rsidR="00B84DD5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Прочие затраты:</w:t>
            </w:r>
          </w:p>
        </w:tc>
        <w:tc>
          <w:tcPr>
            <w:tcW w:w="1701" w:type="dxa"/>
          </w:tcPr>
          <w:p w:rsidR="00E22D37" w:rsidRPr="00166CDB" w:rsidRDefault="0008639F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149425</w:t>
            </w:r>
            <w:r w:rsidR="00BE4C0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AF0918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58725</w:t>
            </w:r>
            <w:r w:rsidR="00D3013D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DF719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Налоги организации (</w:t>
            </w:r>
            <w:proofErr w:type="spellStart"/>
            <w:r w:rsidRPr="00166CDB">
              <w:rPr>
                <w:rFonts w:ascii="Times New Roman" w:hAnsi="Times New Roman" w:cs="Times New Roman"/>
              </w:rPr>
              <w:t>ем</w:t>
            </w:r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166C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E22D37" w:rsidRPr="00166CDB" w:rsidRDefault="00BE4C06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701" w:type="dxa"/>
          </w:tcPr>
          <w:p w:rsidR="00E22D37" w:rsidRPr="00166CDB" w:rsidRDefault="0008639F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  <w:r w:rsidR="00B84DD5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Хозяйственные расходы</w:t>
            </w:r>
          </w:p>
        </w:tc>
        <w:tc>
          <w:tcPr>
            <w:tcW w:w="1701" w:type="dxa"/>
          </w:tcPr>
          <w:p w:rsidR="00E22D37" w:rsidRPr="00166CDB" w:rsidRDefault="0008639F" w:rsidP="000863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701" w:type="dxa"/>
          </w:tcPr>
          <w:p w:rsidR="00E22D37" w:rsidRPr="00166CDB" w:rsidRDefault="00CA456D" w:rsidP="00B84D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6452</w:t>
            </w:r>
            <w:r w:rsidR="00B84DD5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B967C3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</w:t>
            </w:r>
            <w:r w:rsidR="00E22D37" w:rsidRPr="00166CD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тановка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счетчиков</w:t>
            </w:r>
          </w:p>
        </w:tc>
        <w:tc>
          <w:tcPr>
            <w:tcW w:w="1701" w:type="dxa"/>
          </w:tcPr>
          <w:p w:rsidR="00E22D37" w:rsidRPr="00166CDB" w:rsidRDefault="00B967C3" w:rsidP="00B967C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126127</w:t>
            </w:r>
            <w:r w:rsidR="00BE4C0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D54310" w:rsidP="00B967C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Default="00E22D37" w:rsidP="00683D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1701" w:type="dxa"/>
          </w:tcPr>
          <w:p w:rsidR="00E22D37" w:rsidRPr="00166CDB" w:rsidRDefault="000F507E" w:rsidP="000F507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8298</w:t>
            </w:r>
            <w:r w:rsidR="00BE4C0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D54310" w:rsidP="00E810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  <w:r w:rsidR="00485FBE">
              <w:rPr>
                <w:rFonts w:ascii="Times New Roman" w:hAnsi="Times New Roman" w:cs="Times New Roman"/>
              </w:rPr>
              <w:t>,00</w:t>
            </w:r>
          </w:p>
        </w:tc>
      </w:tr>
      <w:tr w:rsidR="00BE4C06" w:rsidRPr="00166CDB" w:rsidTr="00E22D37">
        <w:tc>
          <w:tcPr>
            <w:tcW w:w="546" w:type="dxa"/>
          </w:tcPr>
          <w:p w:rsidR="00BE4C06" w:rsidRPr="00166CDB" w:rsidRDefault="00BE4C06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E4C06" w:rsidRDefault="00D54310" w:rsidP="00D5431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Госпошлина</w:t>
            </w:r>
          </w:p>
        </w:tc>
        <w:tc>
          <w:tcPr>
            <w:tcW w:w="1701" w:type="dxa"/>
          </w:tcPr>
          <w:p w:rsidR="00BE4C06" w:rsidRDefault="00F863A4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701" w:type="dxa"/>
          </w:tcPr>
          <w:p w:rsidR="00BE4C06" w:rsidRPr="00166CDB" w:rsidRDefault="00D54310" w:rsidP="00BE4C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</w:t>
            </w:r>
            <w:r w:rsidR="00BE4C06">
              <w:rPr>
                <w:rFonts w:ascii="Times New Roman" w:hAnsi="Times New Roman" w:cs="Times New Roman"/>
              </w:rPr>
              <w:t>,00</w:t>
            </w:r>
          </w:p>
        </w:tc>
      </w:tr>
      <w:tr w:rsidR="00BE4C06" w:rsidRPr="00166CDB" w:rsidTr="00E22D37">
        <w:tc>
          <w:tcPr>
            <w:tcW w:w="546" w:type="dxa"/>
          </w:tcPr>
          <w:p w:rsidR="00BE4C06" w:rsidRPr="00166CDB" w:rsidRDefault="00BE4C06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E4C06" w:rsidRDefault="00BE4C06" w:rsidP="006120B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за </w:t>
            </w:r>
            <w:r w:rsidR="006120BF">
              <w:rPr>
                <w:rFonts w:ascii="Times New Roman" w:hAnsi="Times New Roman" w:cs="Times New Roman"/>
              </w:rPr>
              <w:t xml:space="preserve"> проверку </w:t>
            </w:r>
            <w:proofErr w:type="spellStart"/>
            <w:r w:rsidR="006120BF">
              <w:rPr>
                <w:rFonts w:ascii="Times New Roman" w:hAnsi="Times New Roman" w:cs="Times New Roman"/>
              </w:rPr>
              <w:t>вентканалов</w:t>
            </w:r>
            <w:proofErr w:type="spellEnd"/>
          </w:p>
        </w:tc>
        <w:tc>
          <w:tcPr>
            <w:tcW w:w="1701" w:type="dxa"/>
          </w:tcPr>
          <w:p w:rsidR="00BE4C06" w:rsidRDefault="00F863A4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701" w:type="dxa"/>
          </w:tcPr>
          <w:p w:rsidR="00BE4C06" w:rsidRPr="00166CDB" w:rsidRDefault="006120BF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2782</w:t>
            </w:r>
            <w:r w:rsidR="00BE4C06">
              <w:rPr>
                <w:rFonts w:ascii="Times New Roman" w:hAnsi="Times New Roman" w:cs="Times New Roman"/>
              </w:rPr>
              <w:t>,00</w:t>
            </w:r>
          </w:p>
        </w:tc>
      </w:tr>
      <w:tr w:rsidR="00BE4C06" w:rsidRPr="00166CDB" w:rsidTr="00E22D37">
        <w:tc>
          <w:tcPr>
            <w:tcW w:w="546" w:type="dxa"/>
          </w:tcPr>
          <w:p w:rsidR="00BE4C06" w:rsidRPr="00166CDB" w:rsidRDefault="00BE4C06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E4C06" w:rsidRDefault="00F863A4" w:rsidP="00B967C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</w:t>
            </w:r>
            <w:r w:rsidR="00B967C3">
              <w:rPr>
                <w:rFonts w:ascii="Times New Roman" w:hAnsi="Times New Roman" w:cs="Times New Roman"/>
              </w:rPr>
              <w:t xml:space="preserve"> холодного водоснабжения</w:t>
            </w:r>
          </w:p>
        </w:tc>
        <w:tc>
          <w:tcPr>
            <w:tcW w:w="1701" w:type="dxa"/>
          </w:tcPr>
          <w:p w:rsidR="00BE4C06" w:rsidRDefault="00F863A4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701" w:type="dxa"/>
          </w:tcPr>
          <w:p w:rsidR="00BE4C06" w:rsidRPr="00166CDB" w:rsidRDefault="000F507E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</w:t>
            </w:r>
            <w:r w:rsidR="00F863A4">
              <w:rPr>
                <w:rFonts w:ascii="Times New Roman" w:hAnsi="Times New Roman" w:cs="Times New Roman"/>
              </w:rPr>
              <w:t>,00</w:t>
            </w:r>
          </w:p>
        </w:tc>
      </w:tr>
      <w:tr w:rsidR="00BE4C06" w:rsidRPr="00166CDB" w:rsidTr="00E22D37">
        <w:tc>
          <w:tcPr>
            <w:tcW w:w="546" w:type="dxa"/>
          </w:tcPr>
          <w:p w:rsidR="00BE4C06" w:rsidRPr="00166CDB" w:rsidRDefault="00BE4C06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E4C06" w:rsidRDefault="00F863A4" w:rsidP="000F507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</w:t>
            </w:r>
            <w:r w:rsidR="000F507E">
              <w:rPr>
                <w:rFonts w:ascii="Times New Roman" w:hAnsi="Times New Roman" w:cs="Times New Roman"/>
              </w:rPr>
              <w:t xml:space="preserve"> вывоз ТБО</w:t>
            </w:r>
          </w:p>
        </w:tc>
        <w:tc>
          <w:tcPr>
            <w:tcW w:w="1701" w:type="dxa"/>
          </w:tcPr>
          <w:p w:rsidR="00BE4C06" w:rsidRDefault="00F863A4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701" w:type="dxa"/>
          </w:tcPr>
          <w:p w:rsidR="00BE4C06" w:rsidRPr="00166CDB" w:rsidRDefault="006D7140" w:rsidP="000F507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9051</w:t>
            </w:r>
            <w:r w:rsidR="00F863A4">
              <w:rPr>
                <w:rFonts w:ascii="Times New Roman" w:hAnsi="Times New Roman" w:cs="Times New Roman"/>
              </w:rPr>
              <w:t>,00</w:t>
            </w:r>
          </w:p>
        </w:tc>
      </w:tr>
      <w:tr w:rsidR="00BE4C06" w:rsidRPr="00166CDB" w:rsidTr="00E22D37">
        <w:tc>
          <w:tcPr>
            <w:tcW w:w="546" w:type="dxa"/>
          </w:tcPr>
          <w:p w:rsidR="00BE4C06" w:rsidRPr="00166CDB" w:rsidRDefault="00BE4C06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E4C06" w:rsidRDefault="00F863A4" w:rsidP="006D714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за</w:t>
            </w:r>
            <w:r w:rsidR="006D7140">
              <w:rPr>
                <w:rFonts w:ascii="Times New Roman" w:hAnsi="Times New Roman" w:cs="Times New Roman"/>
              </w:rPr>
              <w:t xml:space="preserve"> вывоз КГО</w:t>
            </w:r>
          </w:p>
        </w:tc>
        <w:tc>
          <w:tcPr>
            <w:tcW w:w="1701" w:type="dxa"/>
          </w:tcPr>
          <w:p w:rsidR="00BE4C06" w:rsidRDefault="00F863A4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701" w:type="dxa"/>
          </w:tcPr>
          <w:p w:rsidR="00BE4C06" w:rsidRPr="00166CDB" w:rsidRDefault="006D7140" w:rsidP="006D714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</w:t>
            </w:r>
            <w:r w:rsidR="00F863A4">
              <w:rPr>
                <w:rFonts w:ascii="Times New Roman" w:hAnsi="Times New Roman" w:cs="Times New Roman"/>
              </w:rPr>
              <w:t>,00</w:t>
            </w:r>
          </w:p>
        </w:tc>
      </w:tr>
      <w:tr w:rsidR="00D54310" w:rsidRPr="00166CDB" w:rsidTr="00E22D37">
        <w:tc>
          <w:tcPr>
            <w:tcW w:w="546" w:type="dxa"/>
          </w:tcPr>
          <w:p w:rsidR="00D54310" w:rsidRPr="00166CDB" w:rsidRDefault="00D54310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06AAF" w:rsidRDefault="00B06AAF" w:rsidP="00D5431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D54310" w:rsidRDefault="00D54310" w:rsidP="00D5431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за вырубку  деревьев</w:t>
            </w:r>
          </w:p>
        </w:tc>
        <w:tc>
          <w:tcPr>
            <w:tcW w:w="1701" w:type="dxa"/>
          </w:tcPr>
          <w:p w:rsidR="00D54310" w:rsidRDefault="00D54310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  <w:tc>
          <w:tcPr>
            <w:tcW w:w="1701" w:type="dxa"/>
          </w:tcPr>
          <w:p w:rsidR="00D54310" w:rsidRDefault="00D54310" w:rsidP="006D714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8409,00</w:t>
            </w:r>
          </w:p>
        </w:tc>
      </w:tr>
      <w:tr w:rsidR="00BE4C06" w:rsidRPr="00166CDB" w:rsidTr="00E22D37">
        <w:tc>
          <w:tcPr>
            <w:tcW w:w="546" w:type="dxa"/>
          </w:tcPr>
          <w:p w:rsidR="00BE4C06" w:rsidRPr="00166CDB" w:rsidRDefault="00BE4C06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BE4C06" w:rsidRDefault="006D7140" w:rsidP="006D714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за создание сайта</w:t>
            </w:r>
          </w:p>
        </w:tc>
        <w:tc>
          <w:tcPr>
            <w:tcW w:w="1701" w:type="dxa"/>
          </w:tcPr>
          <w:p w:rsidR="00BE4C06" w:rsidRDefault="00B84DD5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701" w:type="dxa"/>
          </w:tcPr>
          <w:p w:rsidR="00BE4C06" w:rsidRPr="00166CDB" w:rsidRDefault="006D7140" w:rsidP="006120B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8220</w:t>
            </w:r>
            <w:r w:rsidR="006120BF">
              <w:rPr>
                <w:rFonts w:ascii="Times New Roman" w:hAnsi="Times New Roman" w:cs="Times New Roman"/>
              </w:rPr>
              <w:t>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66CD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E22D37" w:rsidRPr="00166CDB" w:rsidRDefault="00A47DE9" w:rsidP="00A47DE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656925</w:t>
            </w:r>
            <w:r w:rsidR="00B84D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</w:tcPr>
          <w:p w:rsidR="00E22D37" w:rsidRPr="00166CDB" w:rsidRDefault="00D201EC" w:rsidP="00D301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593689,00</w:t>
            </w:r>
          </w:p>
        </w:tc>
      </w:tr>
      <w:tr w:rsidR="00E22D37" w:rsidRPr="00166CDB" w:rsidTr="00E22D37">
        <w:tc>
          <w:tcPr>
            <w:tcW w:w="546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7" w:type="dxa"/>
          </w:tcPr>
          <w:p w:rsidR="00E22D37" w:rsidRPr="00166CDB" w:rsidRDefault="00E22D37" w:rsidP="00166CD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22D37" w:rsidRPr="00166CDB" w:rsidRDefault="00E22D37" w:rsidP="00166C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128BF" w:rsidRPr="00166CDB" w:rsidRDefault="004128BF" w:rsidP="00166CDB">
      <w:pPr>
        <w:spacing w:line="240" w:lineRule="auto"/>
        <w:contextualSpacing/>
        <w:rPr>
          <w:rFonts w:ascii="Times New Roman" w:hAnsi="Times New Roman" w:cs="Times New Roman"/>
        </w:rPr>
      </w:pPr>
    </w:p>
    <w:p w:rsidR="004128BF" w:rsidRPr="00166CDB" w:rsidRDefault="00C72B71" w:rsidP="00166CDB">
      <w:pPr>
        <w:spacing w:line="240" w:lineRule="auto"/>
        <w:contextualSpacing/>
        <w:rPr>
          <w:rFonts w:ascii="Times New Roman" w:hAnsi="Times New Roman" w:cs="Times New Roman"/>
        </w:rPr>
      </w:pPr>
      <w:r w:rsidRPr="00166CDB">
        <w:rPr>
          <w:rFonts w:ascii="Times New Roman" w:hAnsi="Times New Roman" w:cs="Times New Roman"/>
        </w:rPr>
        <w:t xml:space="preserve">              </w:t>
      </w:r>
      <w:r w:rsidR="004128BF" w:rsidRPr="00166CDB">
        <w:rPr>
          <w:rFonts w:ascii="Times New Roman" w:hAnsi="Times New Roman" w:cs="Times New Roman"/>
        </w:rPr>
        <w:t>Председатель ПЖСК  «Калининец-3»                                      Петренко З.Ф.</w:t>
      </w:r>
    </w:p>
    <w:p w:rsidR="00121B3C" w:rsidRPr="00166CDB" w:rsidRDefault="00C72B71" w:rsidP="00660963">
      <w:pPr>
        <w:tabs>
          <w:tab w:val="left" w:pos="6360"/>
        </w:tabs>
        <w:spacing w:line="240" w:lineRule="auto"/>
        <w:contextualSpacing/>
        <w:rPr>
          <w:rFonts w:ascii="Times New Roman" w:hAnsi="Times New Roman" w:cs="Times New Roman"/>
        </w:rPr>
      </w:pPr>
      <w:r w:rsidRPr="00166CDB">
        <w:rPr>
          <w:rFonts w:ascii="Times New Roman" w:hAnsi="Times New Roman" w:cs="Times New Roman"/>
        </w:rPr>
        <w:t xml:space="preserve">             </w:t>
      </w:r>
      <w:r w:rsidR="004128BF" w:rsidRPr="00166CDB">
        <w:rPr>
          <w:rFonts w:ascii="Times New Roman" w:hAnsi="Times New Roman" w:cs="Times New Roman"/>
        </w:rPr>
        <w:t xml:space="preserve">Бухгалтер                                         </w:t>
      </w:r>
      <w:r w:rsidR="00660963">
        <w:rPr>
          <w:rFonts w:ascii="Times New Roman" w:hAnsi="Times New Roman" w:cs="Times New Roman"/>
        </w:rPr>
        <w:tab/>
      </w:r>
      <w:proofErr w:type="spellStart"/>
      <w:r w:rsidR="00660963">
        <w:rPr>
          <w:rFonts w:ascii="Times New Roman" w:hAnsi="Times New Roman" w:cs="Times New Roman"/>
        </w:rPr>
        <w:t>Силуянова.Л.М</w:t>
      </w:r>
      <w:proofErr w:type="spellEnd"/>
    </w:p>
    <w:sectPr w:rsidR="00121B3C" w:rsidRPr="00166CDB" w:rsidSect="004128BF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28BF"/>
    <w:rsid w:val="00034D0D"/>
    <w:rsid w:val="0008639F"/>
    <w:rsid w:val="000F507E"/>
    <w:rsid w:val="00117363"/>
    <w:rsid w:val="001217A8"/>
    <w:rsid w:val="00121B3C"/>
    <w:rsid w:val="00166CDB"/>
    <w:rsid w:val="00273B2B"/>
    <w:rsid w:val="00326C30"/>
    <w:rsid w:val="0036268D"/>
    <w:rsid w:val="003D6F6D"/>
    <w:rsid w:val="004128BF"/>
    <w:rsid w:val="00485FBE"/>
    <w:rsid w:val="006120BF"/>
    <w:rsid w:val="00615A15"/>
    <w:rsid w:val="00654B97"/>
    <w:rsid w:val="00660963"/>
    <w:rsid w:val="00683DFD"/>
    <w:rsid w:val="00691D94"/>
    <w:rsid w:val="006D7140"/>
    <w:rsid w:val="007A0C9D"/>
    <w:rsid w:val="00836938"/>
    <w:rsid w:val="00902044"/>
    <w:rsid w:val="00950AD3"/>
    <w:rsid w:val="00A47DE9"/>
    <w:rsid w:val="00AD50E5"/>
    <w:rsid w:val="00AF0918"/>
    <w:rsid w:val="00B06AAF"/>
    <w:rsid w:val="00B23DD9"/>
    <w:rsid w:val="00B84DD5"/>
    <w:rsid w:val="00B967C3"/>
    <w:rsid w:val="00BE4C06"/>
    <w:rsid w:val="00C72B71"/>
    <w:rsid w:val="00CA456D"/>
    <w:rsid w:val="00CE411B"/>
    <w:rsid w:val="00D17B00"/>
    <w:rsid w:val="00D201EC"/>
    <w:rsid w:val="00D26984"/>
    <w:rsid w:val="00D3013D"/>
    <w:rsid w:val="00D54310"/>
    <w:rsid w:val="00DC5E61"/>
    <w:rsid w:val="00DF7194"/>
    <w:rsid w:val="00E22D37"/>
    <w:rsid w:val="00E81083"/>
    <w:rsid w:val="00EA6A6C"/>
    <w:rsid w:val="00F01963"/>
    <w:rsid w:val="00F863A4"/>
    <w:rsid w:val="00FE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2015-01-26T05:05:00Z</cp:lastPrinted>
  <dcterms:created xsi:type="dcterms:W3CDTF">2013-01-16T19:22:00Z</dcterms:created>
  <dcterms:modified xsi:type="dcterms:W3CDTF">2015-01-26T05:07:00Z</dcterms:modified>
</cp:coreProperties>
</file>